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eastAsia="方正小标宋_GBK"/>
          <w:sz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28"/>
        </w:rPr>
        <w:t>附件：</w:t>
      </w:r>
    </w:p>
    <w:tbl>
      <w:tblPr>
        <w:tblStyle w:val="5"/>
        <w:tblpPr w:leftFromText="180" w:rightFromText="180" w:vertAnchor="page" w:horzAnchor="margin" w:tblpY="2791"/>
        <w:tblW w:w="88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85"/>
        <w:gridCol w:w="833"/>
        <w:gridCol w:w="461"/>
        <w:gridCol w:w="364"/>
        <w:gridCol w:w="1115"/>
        <w:gridCol w:w="1320"/>
        <w:gridCol w:w="331"/>
        <w:gridCol w:w="945"/>
        <w:gridCol w:w="932"/>
        <w:gridCol w:w="11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名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</w:t>
            </w:r>
            <w:r>
              <w:rPr>
                <w:rFonts w:ascii="宋体" w:hAnsi="宋体"/>
                <w:b/>
                <w:szCs w:val="21"/>
              </w:rPr>
              <w:t>号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报考职位</w:t>
            </w:r>
          </w:p>
        </w:tc>
        <w:tc>
          <w:tcPr>
            <w:tcW w:w="295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（学段</w:t>
            </w:r>
            <w:r>
              <w:rPr>
                <w:rFonts w:ascii="宋体" w:hAnsi="宋体"/>
                <w:b/>
                <w:szCs w:val="21"/>
              </w:rPr>
              <w:t>+学科，例</w:t>
            </w:r>
            <w:r>
              <w:rPr>
                <w:rFonts w:hint="eastAsia" w:ascii="宋体" w:hAnsi="宋体"/>
                <w:b/>
                <w:szCs w:val="21"/>
              </w:rPr>
              <w:t>高中</w:t>
            </w:r>
            <w:r>
              <w:rPr>
                <w:rFonts w:ascii="宋体" w:hAnsi="宋体"/>
                <w:b/>
                <w:szCs w:val="21"/>
              </w:rPr>
              <w:t>语文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33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（最高</w:t>
            </w:r>
            <w:r>
              <w:rPr>
                <w:rFonts w:ascii="宋体" w:hAnsi="宋体"/>
                <w:b/>
                <w:szCs w:val="21"/>
              </w:rPr>
              <w:t>学历毕业学校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</w:trPr>
        <w:tc>
          <w:tcPr>
            <w:tcW w:w="8817" w:type="dxa"/>
            <w:gridSpan w:val="11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（在每一项后“有”或“无”的空格中打“</w:t>
            </w:r>
            <w:r>
              <w:rPr>
                <w:rFonts w:ascii="宋体" w:hAnsi="宋体"/>
                <w:b/>
                <w:color w:val="FF0000"/>
                <w:szCs w:val="21"/>
              </w:rPr>
              <w:t>√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”，如有，则须填写治愈时间）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40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3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2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11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65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94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93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11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8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140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415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8817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 xml:space="preserve">  本人承诺：以上所填内容均为真实信息，如有所隐瞒，因此带来的后果由本人承担。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受检者签字：                  体检日期：  </w:t>
            </w:r>
            <w:r>
              <w:rPr>
                <w:rFonts w:ascii="宋体" w:hAnsi="宋体"/>
                <w:b/>
                <w:szCs w:val="21"/>
              </w:rPr>
              <w:t>2024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19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</w:tbl>
    <w:p>
      <w:pPr>
        <w:jc w:val="center"/>
        <w:rPr>
          <w:rFonts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2"/>
        </w:rPr>
        <w:t>体检承诺书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BD"/>
    <w:rsid w:val="000D7073"/>
    <w:rsid w:val="002568D8"/>
    <w:rsid w:val="00307A98"/>
    <w:rsid w:val="003855BD"/>
    <w:rsid w:val="0040412E"/>
    <w:rsid w:val="004C64EF"/>
    <w:rsid w:val="004D5D79"/>
    <w:rsid w:val="005001CF"/>
    <w:rsid w:val="006137F5"/>
    <w:rsid w:val="00673C49"/>
    <w:rsid w:val="006E25EF"/>
    <w:rsid w:val="008A25AF"/>
    <w:rsid w:val="008B0382"/>
    <w:rsid w:val="008B5E36"/>
    <w:rsid w:val="00920324"/>
    <w:rsid w:val="009A5957"/>
    <w:rsid w:val="00B32B21"/>
    <w:rsid w:val="00CC76A0"/>
    <w:rsid w:val="00D77618"/>
    <w:rsid w:val="00EE7B63"/>
    <w:rsid w:val="00FE7594"/>
    <w:rsid w:val="2A91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445</Characters>
  <Lines>3</Lines>
  <Paragraphs>1</Paragraphs>
  <TotalTime>49</TotalTime>
  <ScaleCrop>false</ScaleCrop>
  <LinksUpToDate>false</LinksUpToDate>
  <CharactersWithSpaces>522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2020-06-04T08:55:00Z</dcterms:created>
  <dc:creator>Lenovo</dc:creator>
  <cp:lastModifiedBy>梦之蓝</cp:lastModifiedBy>
  <cp:lastPrinted>2024-04-28T02:40:00Z</cp:lastPrinted>
  <dcterms:modified xsi:type="dcterms:W3CDTF">2024-04-29T05:15:46Z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835C19DB47A84D93B9341D93FC952619_13</vt:lpwstr>
  </property>
</Properties>
</file>